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FF" w:rsidRDefault="001A5FFF" w:rsidP="001A5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FF" w:rsidRPr="00EC2165" w:rsidRDefault="001A5FFF" w:rsidP="001A5FF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A5FFF" w:rsidRPr="00EC2165" w:rsidRDefault="001A5FFF" w:rsidP="001A5FF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FF" w:rsidRPr="00EC2165" w:rsidRDefault="001A5FFF" w:rsidP="001A5FF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A5FFF" w:rsidRDefault="001A5FFF" w:rsidP="001A5FF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A5FFF" w:rsidRDefault="001A5FFF" w:rsidP="001A5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FF" w:rsidRDefault="001A5FFF" w:rsidP="001A5F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FFF" w:rsidRPr="001A5FFF" w:rsidRDefault="001A5FFF" w:rsidP="001A5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FFF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отдельных постановлений главы сельского поселения </w:t>
      </w:r>
      <w:proofErr w:type="spellStart"/>
      <w:r w:rsidRPr="001A5FF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5FF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5FF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A5F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A5FFF" w:rsidRPr="002729C0" w:rsidRDefault="001A5FFF" w:rsidP="001A5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схемой размещения нестационарного торгового объекта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18.04.2018г. № </w:t>
      </w:r>
      <w:r>
        <w:rPr>
          <w:rFonts w:ascii="Times New Roman" w:hAnsi="Times New Roman" w:cs="Times New Roman"/>
          <w:sz w:val="28"/>
          <w:szCs w:val="28"/>
        </w:rPr>
        <w:t>276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FFF" w:rsidRPr="00F929D0" w:rsidRDefault="001A5FFF" w:rsidP="001A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A5FFF" w:rsidRDefault="001A5FFF" w:rsidP="001A5F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19.05.2016г. № 45 «Об утверждении схемы </w:t>
      </w:r>
      <w:r w:rsidRPr="005A551E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(объектов по оказанию услуг) на территории сельского поселения </w:t>
      </w:r>
      <w:proofErr w:type="spellStart"/>
      <w:r w:rsidRPr="005A551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A55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551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A551E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A551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5FFF" w:rsidRPr="00051F79" w:rsidRDefault="001A5FFF" w:rsidP="001A5F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от 19.05.2016г. № 46 пункт 3 Положения «О Порядке</w:t>
      </w:r>
      <w:r w:rsidRPr="00A87F58">
        <w:rPr>
          <w:rFonts w:ascii="Times New Roman" w:hAnsi="Times New Roman" w:cs="Times New Roman"/>
          <w:sz w:val="28"/>
          <w:szCs w:val="28"/>
        </w:rPr>
        <w:t xml:space="preserve"> и условий размещения нестационарных торговых объектов на территории сельского поселения </w:t>
      </w:r>
      <w:proofErr w:type="spellStart"/>
      <w:r w:rsidRPr="00A87F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87F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7F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87F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землях или земельных участках, находящихся в муниципальной собственности сельского поселения </w:t>
      </w:r>
      <w:proofErr w:type="spellStart"/>
      <w:r w:rsidRPr="00A87F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A87F58">
        <w:rPr>
          <w:rFonts w:ascii="Times New Roman" w:hAnsi="Times New Roman" w:cs="Times New Roman"/>
          <w:sz w:val="28"/>
          <w:szCs w:val="28"/>
        </w:rPr>
        <w:t xml:space="preserve"> сельсовет, а также на землях или земельных участках, государственная собственность на которые не разграничена без предоставления земельных участков и установления сервитута»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FFF" w:rsidRPr="00051F79" w:rsidRDefault="001A5FFF" w:rsidP="001A5F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D1DAE" w:rsidRDefault="00AD1DAE"/>
    <w:p w:rsidR="001A5FFF" w:rsidRPr="00D84B17" w:rsidRDefault="001A5FFF" w:rsidP="001A5F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1A5FFF" w:rsidRPr="00D84B17" w:rsidRDefault="001A5FFF" w:rsidP="001A5F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A5FFF" w:rsidRPr="00D84B17" w:rsidRDefault="001A5FFF" w:rsidP="001A5F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1A5FFF" w:rsidRPr="00D84B17" w:rsidRDefault="001A5FFF" w:rsidP="001A5F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1A5FFF" w:rsidRDefault="001A5FFF" w:rsidP="001A5FFF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1A5FFF" w:rsidRDefault="001A5FFF"/>
    <w:p w:rsidR="001A5FFF" w:rsidRDefault="001A5FFF">
      <w:r>
        <w:t xml:space="preserve">  </w:t>
      </w:r>
    </w:p>
    <w:sectPr w:rsidR="001A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4A4"/>
    <w:multiLevelType w:val="hybridMultilevel"/>
    <w:tmpl w:val="DD0E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94"/>
    <w:rsid w:val="000B6751"/>
    <w:rsid w:val="00144F8D"/>
    <w:rsid w:val="00155319"/>
    <w:rsid w:val="001836FD"/>
    <w:rsid w:val="001A5FFF"/>
    <w:rsid w:val="001B340F"/>
    <w:rsid w:val="001C75F4"/>
    <w:rsid w:val="002175B7"/>
    <w:rsid w:val="00221817"/>
    <w:rsid w:val="00277CA3"/>
    <w:rsid w:val="00281195"/>
    <w:rsid w:val="00312634"/>
    <w:rsid w:val="00333B04"/>
    <w:rsid w:val="00347011"/>
    <w:rsid w:val="00350716"/>
    <w:rsid w:val="00355A95"/>
    <w:rsid w:val="00364F94"/>
    <w:rsid w:val="003A09B7"/>
    <w:rsid w:val="003C7520"/>
    <w:rsid w:val="003F7071"/>
    <w:rsid w:val="0043312B"/>
    <w:rsid w:val="0044516D"/>
    <w:rsid w:val="004C4181"/>
    <w:rsid w:val="00520D06"/>
    <w:rsid w:val="00526FCD"/>
    <w:rsid w:val="00531FA4"/>
    <w:rsid w:val="00543923"/>
    <w:rsid w:val="005B29E2"/>
    <w:rsid w:val="005E4944"/>
    <w:rsid w:val="00615C04"/>
    <w:rsid w:val="00622390"/>
    <w:rsid w:val="0068582F"/>
    <w:rsid w:val="006902D7"/>
    <w:rsid w:val="006C7221"/>
    <w:rsid w:val="00700928"/>
    <w:rsid w:val="0070396F"/>
    <w:rsid w:val="00750F63"/>
    <w:rsid w:val="00796897"/>
    <w:rsid w:val="007B0F71"/>
    <w:rsid w:val="007B2EF7"/>
    <w:rsid w:val="007E2974"/>
    <w:rsid w:val="007F54E1"/>
    <w:rsid w:val="00806CDF"/>
    <w:rsid w:val="0081795F"/>
    <w:rsid w:val="00830AD5"/>
    <w:rsid w:val="008624AD"/>
    <w:rsid w:val="008A5887"/>
    <w:rsid w:val="008F3DB3"/>
    <w:rsid w:val="008F68D7"/>
    <w:rsid w:val="00900F42"/>
    <w:rsid w:val="00902052"/>
    <w:rsid w:val="00904007"/>
    <w:rsid w:val="00922F13"/>
    <w:rsid w:val="00970E60"/>
    <w:rsid w:val="00997C39"/>
    <w:rsid w:val="009E1C15"/>
    <w:rsid w:val="00A3594B"/>
    <w:rsid w:val="00A61FF8"/>
    <w:rsid w:val="00A864CF"/>
    <w:rsid w:val="00A92925"/>
    <w:rsid w:val="00AA0245"/>
    <w:rsid w:val="00AD1DAE"/>
    <w:rsid w:val="00AE5995"/>
    <w:rsid w:val="00AF39E6"/>
    <w:rsid w:val="00B25360"/>
    <w:rsid w:val="00B31FC3"/>
    <w:rsid w:val="00B41248"/>
    <w:rsid w:val="00B517F7"/>
    <w:rsid w:val="00B567F3"/>
    <w:rsid w:val="00B6758C"/>
    <w:rsid w:val="00BA7DE3"/>
    <w:rsid w:val="00BB7B20"/>
    <w:rsid w:val="00BC2CD9"/>
    <w:rsid w:val="00BC530B"/>
    <w:rsid w:val="00C03B1E"/>
    <w:rsid w:val="00C07267"/>
    <w:rsid w:val="00C423B1"/>
    <w:rsid w:val="00C76214"/>
    <w:rsid w:val="00C8224C"/>
    <w:rsid w:val="00CA113E"/>
    <w:rsid w:val="00CB3645"/>
    <w:rsid w:val="00CF6599"/>
    <w:rsid w:val="00D13DA5"/>
    <w:rsid w:val="00D53472"/>
    <w:rsid w:val="00D61F66"/>
    <w:rsid w:val="00D908F5"/>
    <w:rsid w:val="00DD15D5"/>
    <w:rsid w:val="00DF5B5A"/>
    <w:rsid w:val="00E00446"/>
    <w:rsid w:val="00E26EA2"/>
    <w:rsid w:val="00E27A7F"/>
    <w:rsid w:val="00E444F8"/>
    <w:rsid w:val="00EC7169"/>
    <w:rsid w:val="00EE4B88"/>
    <w:rsid w:val="00EF7241"/>
    <w:rsid w:val="00F428F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96BB"/>
  <w15:chartTrackingRefBased/>
  <w15:docId w15:val="{8EA56188-CB04-45A8-9C25-9A38C340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2018-05-31T12:29:00Z</dcterms:created>
  <dcterms:modified xsi:type="dcterms:W3CDTF">2018-05-31T12:32:00Z</dcterms:modified>
</cp:coreProperties>
</file>